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ED7" w:rsidRDefault="00DB0E22">
      <w:bookmarkStart w:id="0" w:name="_GoBack"/>
      <w:r w:rsidRPr="00DB0E22">
        <w:drawing>
          <wp:inline distT="0" distB="0" distL="0" distR="0" wp14:anchorId="31365099" wp14:editId="0BBED52D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4E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E22"/>
    <w:rsid w:val="00874ED7"/>
    <w:rsid w:val="00DB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0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E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0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</cp:revision>
  <dcterms:created xsi:type="dcterms:W3CDTF">2017-05-17T04:18:00Z</dcterms:created>
  <dcterms:modified xsi:type="dcterms:W3CDTF">2017-05-17T04:20:00Z</dcterms:modified>
</cp:coreProperties>
</file>